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719D1" w14:textId="77777777" w:rsidR="00AE0A22" w:rsidRPr="00AE0A22" w:rsidRDefault="00AE0A22" w:rsidP="00AE0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21 stycznia 2018 r., III Niedziela Zwykła</w:t>
      </w:r>
    </w:p>
    <w:p w14:paraId="11964903" w14:textId="77777777" w:rsidR="00AE0A22" w:rsidRPr="00AE0A22" w:rsidRDefault="00AE0A22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4D7BA2A6" w14:textId="77777777" w:rsidR="00AE0A22" w:rsidRPr="00AE0A22" w:rsidRDefault="00AE0A22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E0A22">
        <w:rPr>
          <w:rFonts w:ascii="Times New Roman" w:hAnsi="Times New Roman" w:cs="Times New Roman"/>
          <w:b/>
          <w:smallCaps/>
          <w:sz w:val="32"/>
          <w:szCs w:val="32"/>
        </w:rPr>
        <w:t>Modlitwa wiernych</w:t>
      </w:r>
    </w:p>
    <w:p w14:paraId="1B1B9ABD" w14:textId="77777777" w:rsidR="00AE0A22" w:rsidRPr="00AE0A22" w:rsidRDefault="00AE0A22" w:rsidP="00AE0A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K. Wpatrzeni w przykład świętości Świętych Joachima i Anny, pójdźmy ich śladami i pełni ufności przedstawmy Miłosiernemu Bogu nasze pokorne prośby.</w:t>
      </w:r>
    </w:p>
    <w:p w14:paraId="0D0C15BC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Kościół święty, aby pokazywał światu wartość każdego człowieka i rozwijał troskę o ludzi chorych i starszych.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23AA954E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wszystkie babcie i dziadków naszej parafii, aby w swoim życiu rozwijali ducha modlitwy i skupienia oraz cieszyli się gorliwą pomocą dzieci, wnuków i prawnuków.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622E9A2A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>Za wszystkie dzieci i młodzież, aby chętnie czerpali ze skarbca mądrości l</w:t>
      </w:r>
      <w:bookmarkStart w:id="0" w:name="_GoBack"/>
      <w:bookmarkEnd w:id="0"/>
      <w:r w:rsidRPr="00AE0A22">
        <w:rPr>
          <w:rFonts w:ascii="Times New Roman" w:hAnsi="Times New Roman" w:cs="Times New Roman"/>
          <w:sz w:val="32"/>
          <w:szCs w:val="32"/>
        </w:rPr>
        <w:t xml:space="preserve">udzi starszych.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30DD2C61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ludzi chorych, samotnych, wdowy i wdowców, niech Boża Opatrzność prowadzi ich w nadziei, a pomocna dłoń bliźnich niech pomoże im przetrwać trudne chwile.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2FFC4707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babcie i dziadków, którzy zakończyli bieg ziemskiego życia, wspomnijmy ich w chwili ciszy…, niech dobry Bóg będzie ich nagrodą za trudy ziemskiego życia i wychowania młodych pokoleń.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7C3D9D73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nas, zgromadzonych na świątecznej liturgii, abyśmy potrafili cieszyć się obecnością wśród nas ludzi starszych, niosąc im potrzebną pomoc i wsparcie.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62CE30AC" w14:textId="77777777" w:rsidR="00AE0A22" w:rsidRPr="00AE0A22" w:rsidRDefault="00AE0A22" w:rsidP="00AE0A22">
      <w:p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K. Boże, Twoi dni nie mają końca, a Twoi Święci ciągle nam uświadamiają, jak wiele Twych darów otrzymujemy. Przyjmij te prośby, które pomogą nam żyć lepiej, starzeć się po Bożemu i umierać w łączności z Tobą. Który żyjesz i królujesz na wieki wieków.</w:t>
      </w:r>
    </w:p>
    <w:p w14:paraId="1B2E25E8" w14:textId="77777777" w:rsidR="00013F88" w:rsidRPr="00AE0A22" w:rsidRDefault="00013F88">
      <w:pPr>
        <w:rPr>
          <w:sz w:val="32"/>
          <w:szCs w:val="32"/>
        </w:rPr>
      </w:pPr>
    </w:p>
    <w:sectPr w:rsidR="00013F88" w:rsidRPr="00AE0A22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D96"/>
    <w:multiLevelType w:val="hybridMultilevel"/>
    <w:tmpl w:val="BBEA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22"/>
    <w:rsid w:val="00013F88"/>
    <w:rsid w:val="001853D1"/>
    <w:rsid w:val="00862CFA"/>
    <w:rsid w:val="008C2031"/>
    <w:rsid w:val="00A01516"/>
    <w:rsid w:val="00A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40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AE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Macintosh Word</Application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2018-01-18T09:41:00Z</dcterms:created>
  <dcterms:modified xsi:type="dcterms:W3CDTF">2018-01-18T09:41:00Z</dcterms:modified>
</cp:coreProperties>
</file>